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C" w:rsidRPr="00832A6C" w:rsidRDefault="00832A6C" w:rsidP="00832A6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32A6C" w:rsidRPr="003F3DEC" w:rsidRDefault="00832A6C" w:rsidP="00832A6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832A6C" w:rsidRPr="003F3DEC" w:rsidRDefault="00832A6C" w:rsidP="00832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val="bg-BG"/>
        </w:rPr>
      </w:pPr>
      <w:r w:rsidRPr="003F3DEC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КАЛЕНДАР</w:t>
      </w:r>
    </w:p>
    <w:p w:rsidR="00832A6C" w:rsidRPr="003F3DEC" w:rsidRDefault="00832A6C" w:rsidP="00832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val="bg-BG"/>
        </w:rPr>
      </w:pPr>
      <w:r w:rsidRPr="003F3DEC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НА КУЛТУРНИТЕ СЪБИТИЯ В</w:t>
      </w:r>
    </w:p>
    <w:p w:rsidR="00832A6C" w:rsidRPr="003B6B8E" w:rsidRDefault="00832A6C" w:rsidP="00832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333333"/>
          <w:sz w:val="24"/>
          <w:szCs w:val="24"/>
          <w:lang w:val="bg-BG"/>
        </w:rPr>
      </w:pPr>
      <w:r w:rsidRPr="003B6B8E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НЧ "</w:t>
      </w:r>
      <w:r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Свети Паисий Хилендарски-1926”с.Иново,общ.Видин,</w:t>
      </w:r>
      <w:proofErr w:type="spellStart"/>
      <w:r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обл</w:t>
      </w:r>
      <w:proofErr w:type="spellEnd"/>
      <w:r w:rsidRPr="00D9285F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.Видин за</w:t>
      </w:r>
      <w:r w:rsidRPr="003B6B8E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 xml:space="preserve"> 20</w:t>
      </w:r>
      <w:r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>24</w:t>
      </w:r>
      <w:r w:rsidRPr="003B6B8E">
        <w:rPr>
          <w:rFonts w:ascii="Courier New" w:eastAsia="Times New Roman" w:hAnsi="Courier New" w:cs="Courier New"/>
          <w:b/>
          <w:bCs/>
          <w:color w:val="333333"/>
          <w:sz w:val="24"/>
          <w:szCs w:val="24"/>
          <w:lang w:val="bg-BG"/>
        </w:rPr>
        <w:t xml:space="preserve"> ГОДИНА</w:t>
      </w:r>
    </w:p>
    <w:tbl>
      <w:tblPr>
        <w:tblStyle w:val="TableGrid"/>
        <w:tblW w:w="0" w:type="auto"/>
        <w:tblLook w:val="04A0"/>
      </w:tblPr>
      <w:tblGrid>
        <w:gridCol w:w="558"/>
        <w:gridCol w:w="1980"/>
        <w:gridCol w:w="3600"/>
        <w:gridCol w:w="1890"/>
        <w:gridCol w:w="1548"/>
      </w:tblGrid>
      <w:tr w:rsidR="00832A6C" w:rsidTr="00463C06">
        <w:trPr>
          <w:trHeight w:val="575"/>
        </w:trPr>
        <w:tc>
          <w:tcPr>
            <w:tcW w:w="558" w:type="dxa"/>
          </w:tcPr>
          <w:p w:rsidR="00832A6C" w:rsidRPr="00773E54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№</w:t>
            </w:r>
          </w:p>
        </w:tc>
        <w:tc>
          <w:tcPr>
            <w:tcW w:w="1980" w:type="dxa"/>
          </w:tcPr>
          <w:p w:rsidR="00832A6C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Дата и място</w:t>
            </w:r>
          </w:p>
        </w:tc>
        <w:tc>
          <w:tcPr>
            <w:tcW w:w="3600" w:type="dxa"/>
          </w:tcPr>
          <w:p w:rsidR="00832A6C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1890" w:type="dxa"/>
          </w:tcPr>
          <w:p w:rsidR="00832A6C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Организатор</w:t>
            </w:r>
          </w:p>
        </w:tc>
        <w:tc>
          <w:tcPr>
            <w:tcW w:w="1548" w:type="dxa"/>
          </w:tcPr>
          <w:p w:rsidR="00832A6C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Контакти</w:t>
            </w:r>
          </w:p>
        </w:tc>
      </w:tr>
    </w:tbl>
    <w:p w:rsidR="00832A6C" w:rsidRPr="00D9285F" w:rsidRDefault="00832A6C" w:rsidP="00832A6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655CA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tbl>
      <w:tblPr>
        <w:tblStyle w:val="TableGrid"/>
        <w:tblW w:w="0" w:type="auto"/>
        <w:tblLook w:val="04A0"/>
      </w:tblPr>
      <w:tblGrid>
        <w:gridCol w:w="608"/>
        <w:gridCol w:w="1934"/>
        <w:gridCol w:w="3970"/>
        <w:gridCol w:w="1513"/>
        <w:gridCol w:w="1551"/>
      </w:tblGrid>
      <w:tr w:rsidR="00832A6C" w:rsidRPr="00D9285F" w:rsidTr="00463C06">
        <w:trPr>
          <w:trHeight w:val="755"/>
        </w:trPr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14.02.24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Възтановка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на обичая Трифон Зарезан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18.02.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Изложба на книги посветени на Левски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3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01.03.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24 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Баба Марта и ден на самодееца.Посещение на детското отделение на МБАЛ”Света Петка” гр.Видин и връзване на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мартенички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на малките пациенти.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Украса на мартенско дръвче.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4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03.03.24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Паметника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Трети март-национален празник на Република България.Заупокойна молитва на паметника на загиналите румънски воини в с.Иново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5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Месец март 2024г.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Посещение на кукерски фестивал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6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22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.03.24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Пролетно  хоро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7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„Голямото четене” в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иновската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библиотека.Четене на любими детски книжки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8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Лазаровден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6407F2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9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Април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Великденски празници-великденска украса на парка на селото.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578" w:type="dxa"/>
          </w:tcPr>
          <w:p w:rsidR="00832A6C" w:rsidRPr="006407F2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6407F2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10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24.05.24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Ден на славянската </w:t>
            </w:r>
            <w:proofErr w:type="spellStart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писменност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и култура-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прожекция на филм посветен на делото на Светите братя Кирил и Методий.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07. 06. 2024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Свети Дух-де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н на селото.Фолклорен фестивал”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Х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оп</w:t>
            </w:r>
            <w:proofErr w:type="spellEnd"/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троп на хорото”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11.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01.06.2024г.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 xml:space="preserve">Ден на детето- Съвместно с РБ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 xml:space="preserve">„Михалаки Георгиев” обиколка на исторически паметници и разходка с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библиобус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в парка на гр.Видин 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lastRenderedPageBreak/>
              <w:t>12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Юни,юли2024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Участия в регионални фолклорни фестивали и събори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13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Юли,август и септември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„Ваканция здравей”-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работилница”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Сръчковци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”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и работа с деца доброволци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14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Август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Участия в национални фолклорни фестивали и събори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15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Юни,юли, август и септември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Библиотечна дейност-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работа по проекти за закупуване на книги,търсене на спонсори за ремонт на библиотеката.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16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Октомври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Зазимяване на читалището,участие в празника на града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17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01.11.2024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Салона на читалището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Ден на будителите-ден на читалището.Празничен концерт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18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Декември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Украсяване на новогодишна елха-Детска Коледна магия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и тържество за възрастни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  <w:tr w:rsidR="00832A6C" w:rsidRPr="00D9285F" w:rsidTr="00463C06">
        <w:tc>
          <w:tcPr>
            <w:tcW w:w="632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19</w:t>
            </w:r>
          </w:p>
        </w:tc>
        <w:tc>
          <w:tcPr>
            <w:tcW w:w="164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 xml:space="preserve"> Декември 2024</w:t>
            </w: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г.</w:t>
            </w:r>
          </w:p>
        </w:tc>
        <w:tc>
          <w:tcPr>
            <w:tcW w:w="435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</w:pPr>
            <w:r w:rsidRPr="00D9285F"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Участие на площад”Бдинци”-Бъдник</w:t>
            </w:r>
          </w:p>
        </w:tc>
        <w:tc>
          <w:tcPr>
            <w:tcW w:w="1578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Р.Петкова</w:t>
            </w:r>
          </w:p>
        </w:tc>
        <w:tc>
          <w:tcPr>
            <w:tcW w:w="1364" w:type="dxa"/>
          </w:tcPr>
          <w:p w:rsidR="00832A6C" w:rsidRPr="00D9285F" w:rsidRDefault="00832A6C" w:rsidP="00463C06">
            <w:pPr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bg-BG"/>
              </w:rPr>
              <w:t>0877013143</w:t>
            </w:r>
          </w:p>
        </w:tc>
      </w:tr>
    </w:tbl>
    <w:p w:rsidR="00832A6C" w:rsidRDefault="00832A6C" w:rsidP="00832A6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832A6C" w:rsidRDefault="00832A6C" w:rsidP="00832A6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bg-BG"/>
        </w:rPr>
      </w:pPr>
    </w:p>
    <w:p w:rsidR="00832A6C" w:rsidRDefault="00832A6C" w:rsidP="00832A6C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832A6C" w:rsidRDefault="00832A6C" w:rsidP="00832A6C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val="bg-BG"/>
        </w:rPr>
      </w:pPr>
    </w:p>
    <w:p w:rsidR="005468EE" w:rsidRDefault="005468EE"/>
    <w:sectPr w:rsidR="005468EE" w:rsidSect="0054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2A6C"/>
    <w:rsid w:val="00004221"/>
    <w:rsid w:val="00010B4B"/>
    <w:rsid w:val="00011FC9"/>
    <w:rsid w:val="00023FAA"/>
    <w:rsid w:val="000256A1"/>
    <w:rsid w:val="00040430"/>
    <w:rsid w:val="000424A1"/>
    <w:rsid w:val="000545DA"/>
    <w:rsid w:val="00066A4C"/>
    <w:rsid w:val="00077539"/>
    <w:rsid w:val="0009476A"/>
    <w:rsid w:val="00095955"/>
    <w:rsid w:val="000B7A3C"/>
    <w:rsid w:val="000B7D5F"/>
    <w:rsid w:val="000E4545"/>
    <w:rsid w:val="000F4CAB"/>
    <w:rsid w:val="00107D6D"/>
    <w:rsid w:val="00122DD3"/>
    <w:rsid w:val="0016351B"/>
    <w:rsid w:val="00186BC5"/>
    <w:rsid w:val="0019485B"/>
    <w:rsid w:val="001C6E2F"/>
    <w:rsid w:val="001D1A40"/>
    <w:rsid w:val="001E5C8C"/>
    <w:rsid w:val="001F00F9"/>
    <w:rsid w:val="00200284"/>
    <w:rsid w:val="0020061F"/>
    <w:rsid w:val="00221356"/>
    <w:rsid w:val="00222301"/>
    <w:rsid w:val="002460CF"/>
    <w:rsid w:val="002508B1"/>
    <w:rsid w:val="002631BB"/>
    <w:rsid w:val="002805D6"/>
    <w:rsid w:val="002961B7"/>
    <w:rsid w:val="002A5A4E"/>
    <w:rsid w:val="002B27FB"/>
    <w:rsid w:val="002B31B3"/>
    <w:rsid w:val="00300CBF"/>
    <w:rsid w:val="003022D2"/>
    <w:rsid w:val="00327CE9"/>
    <w:rsid w:val="00334140"/>
    <w:rsid w:val="003527AF"/>
    <w:rsid w:val="00382743"/>
    <w:rsid w:val="0038721F"/>
    <w:rsid w:val="003930C3"/>
    <w:rsid w:val="00395AB3"/>
    <w:rsid w:val="00395E13"/>
    <w:rsid w:val="003C5050"/>
    <w:rsid w:val="00400898"/>
    <w:rsid w:val="00404BC2"/>
    <w:rsid w:val="00415002"/>
    <w:rsid w:val="0041519C"/>
    <w:rsid w:val="004444B3"/>
    <w:rsid w:val="00447182"/>
    <w:rsid w:val="00482022"/>
    <w:rsid w:val="004847D8"/>
    <w:rsid w:val="00491308"/>
    <w:rsid w:val="004A4846"/>
    <w:rsid w:val="004A4D21"/>
    <w:rsid w:val="004B1DCD"/>
    <w:rsid w:val="004C0730"/>
    <w:rsid w:val="004C7FEF"/>
    <w:rsid w:val="004D33C6"/>
    <w:rsid w:val="004F06BE"/>
    <w:rsid w:val="00534A46"/>
    <w:rsid w:val="00535C26"/>
    <w:rsid w:val="0054443F"/>
    <w:rsid w:val="005468EE"/>
    <w:rsid w:val="00581855"/>
    <w:rsid w:val="005915FD"/>
    <w:rsid w:val="005B287A"/>
    <w:rsid w:val="005C2141"/>
    <w:rsid w:val="005C5AD0"/>
    <w:rsid w:val="005C7819"/>
    <w:rsid w:val="005E1609"/>
    <w:rsid w:val="005F1E68"/>
    <w:rsid w:val="005F3C98"/>
    <w:rsid w:val="0063297C"/>
    <w:rsid w:val="0067085E"/>
    <w:rsid w:val="006B67D8"/>
    <w:rsid w:val="006C46F3"/>
    <w:rsid w:val="006D1239"/>
    <w:rsid w:val="006E1C1E"/>
    <w:rsid w:val="006E7733"/>
    <w:rsid w:val="006F566C"/>
    <w:rsid w:val="00716487"/>
    <w:rsid w:val="0072342E"/>
    <w:rsid w:val="00727E1B"/>
    <w:rsid w:val="00730AF2"/>
    <w:rsid w:val="00742D5C"/>
    <w:rsid w:val="00745175"/>
    <w:rsid w:val="00753857"/>
    <w:rsid w:val="007569B1"/>
    <w:rsid w:val="00764615"/>
    <w:rsid w:val="00774FFE"/>
    <w:rsid w:val="007B0862"/>
    <w:rsid w:val="007B7A06"/>
    <w:rsid w:val="007C2AC9"/>
    <w:rsid w:val="007E0B6D"/>
    <w:rsid w:val="007F2044"/>
    <w:rsid w:val="008172B1"/>
    <w:rsid w:val="00832A6C"/>
    <w:rsid w:val="0083617E"/>
    <w:rsid w:val="00856083"/>
    <w:rsid w:val="008604E5"/>
    <w:rsid w:val="00874925"/>
    <w:rsid w:val="00875A42"/>
    <w:rsid w:val="008A0A75"/>
    <w:rsid w:val="008A2DB5"/>
    <w:rsid w:val="008B6A28"/>
    <w:rsid w:val="008C0215"/>
    <w:rsid w:val="008C033D"/>
    <w:rsid w:val="008C14B1"/>
    <w:rsid w:val="008D355E"/>
    <w:rsid w:val="008E7AD5"/>
    <w:rsid w:val="00906314"/>
    <w:rsid w:val="009076D5"/>
    <w:rsid w:val="0092329B"/>
    <w:rsid w:val="009340F6"/>
    <w:rsid w:val="00934A9A"/>
    <w:rsid w:val="00964205"/>
    <w:rsid w:val="009645FC"/>
    <w:rsid w:val="00971AA3"/>
    <w:rsid w:val="00975D78"/>
    <w:rsid w:val="009777B6"/>
    <w:rsid w:val="00984FCB"/>
    <w:rsid w:val="00991975"/>
    <w:rsid w:val="009933D2"/>
    <w:rsid w:val="0099589B"/>
    <w:rsid w:val="009B7DC1"/>
    <w:rsid w:val="009D6570"/>
    <w:rsid w:val="009E3F6E"/>
    <w:rsid w:val="009E45D6"/>
    <w:rsid w:val="009F08B9"/>
    <w:rsid w:val="00A512E1"/>
    <w:rsid w:val="00A61B91"/>
    <w:rsid w:val="00A6283D"/>
    <w:rsid w:val="00A81634"/>
    <w:rsid w:val="00A95D08"/>
    <w:rsid w:val="00AA23DB"/>
    <w:rsid w:val="00AC3C53"/>
    <w:rsid w:val="00AD0C2C"/>
    <w:rsid w:val="00AE0FC1"/>
    <w:rsid w:val="00B1678C"/>
    <w:rsid w:val="00B17786"/>
    <w:rsid w:val="00B34C01"/>
    <w:rsid w:val="00B426C6"/>
    <w:rsid w:val="00B555E4"/>
    <w:rsid w:val="00B63D05"/>
    <w:rsid w:val="00B67EA5"/>
    <w:rsid w:val="00BB2A3B"/>
    <w:rsid w:val="00BB3C58"/>
    <w:rsid w:val="00BC476C"/>
    <w:rsid w:val="00BD2098"/>
    <w:rsid w:val="00BE1DDE"/>
    <w:rsid w:val="00BE5FE6"/>
    <w:rsid w:val="00BF14D3"/>
    <w:rsid w:val="00C05EAF"/>
    <w:rsid w:val="00C063ED"/>
    <w:rsid w:val="00C06E9B"/>
    <w:rsid w:val="00C1258F"/>
    <w:rsid w:val="00C12DB1"/>
    <w:rsid w:val="00C130A6"/>
    <w:rsid w:val="00C14118"/>
    <w:rsid w:val="00C34E6B"/>
    <w:rsid w:val="00C36548"/>
    <w:rsid w:val="00C6350E"/>
    <w:rsid w:val="00C65A69"/>
    <w:rsid w:val="00C81601"/>
    <w:rsid w:val="00C8796B"/>
    <w:rsid w:val="00C93EE7"/>
    <w:rsid w:val="00CC17F8"/>
    <w:rsid w:val="00CD3043"/>
    <w:rsid w:val="00CD382C"/>
    <w:rsid w:val="00CE1D27"/>
    <w:rsid w:val="00CF47B4"/>
    <w:rsid w:val="00D00BE1"/>
    <w:rsid w:val="00D05DD8"/>
    <w:rsid w:val="00D3606C"/>
    <w:rsid w:val="00D3696F"/>
    <w:rsid w:val="00D45D67"/>
    <w:rsid w:val="00D6267F"/>
    <w:rsid w:val="00D646F3"/>
    <w:rsid w:val="00D66C93"/>
    <w:rsid w:val="00D81C0D"/>
    <w:rsid w:val="00D90E1E"/>
    <w:rsid w:val="00D93BD1"/>
    <w:rsid w:val="00D95CED"/>
    <w:rsid w:val="00D9680F"/>
    <w:rsid w:val="00DB59B3"/>
    <w:rsid w:val="00DB66A9"/>
    <w:rsid w:val="00DB6CAE"/>
    <w:rsid w:val="00DC7282"/>
    <w:rsid w:val="00DE6BA6"/>
    <w:rsid w:val="00E25342"/>
    <w:rsid w:val="00E6087C"/>
    <w:rsid w:val="00E82FF7"/>
    <w:rsid w:val="00EB6F60"/>
    <w:rsid w:val="00EC5E69"/>
    <w:rsid w:val="00EE34A4"/>
    <w:rsid w:val="00F02FE3"/>
    <w:rsid w:val="00F30759"/>
    <w:rsid w:val="00F72CFF"/>
    <w:rsid w:val="00F72F7A"/>
    <w:rsid w:val="00F85F2F"/>
    <w:rsid w:val="00F932BC"/>
    <w:rsid w:val="00FA37A9"/>
    <w:rsid w:val="00FC5AAF"/>
    <w:rsid w:val="00F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2024-02-07T08:29:00Z</dcterms:created>
  <dcterms:modified xsi:type="dcterms:W3CDTF">2024-02-07T08:30:00Z</dcterms:modified>
</cp:coreProperties>
</file>